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D20E" w14:textId="3E463A85" w:rsidR="002118B9" w:rsidRPr="00EC309C" w:rsidRDefault="00A552EE" w:rsidP="00DA5499">
      <w:pPr>
        <w:pStyle w:val="Heading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09F87" wp14:editId="1B2BD8E3">
                <wp:simplePos x="0" y="0"/>
                <wp:positionH relativeFrom="column">
                  <wp:posOffset>4762501</wp:posOffset>
                </wp:positionH>
                <wp:positionV relativeFrom="paragraph">
                  <wp:posOffset>152400</wp:posOffset>
                </wp:positionV>
                <wp:extent cx="1066800" cy="390525"/>
                <wp:effectExtent l="0" t="0" r="0" b="9525"/>
                <wp:wrapNone/>
                <wp:docPr id="17340390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1D726" w14:textId="10162B54" w:rsidR="00A552EE" w:rsidRPr="00A552EE" w:rsidRDefault="00A552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52EE">
                              <w:rPr>
                                <w:b/>
                                <w:bCs/>
                              </w:rPr>
                              <w:t>Appendix –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C09F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pt;margin-top:12pt;width:84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" fillcolor="white [3201]" stroked="f" strokeweight=".5pt">
                <v:textbox>
                  <w:txbxContent>
                    <w:p w14:paraId="2871D726" w14:textId="10162B54" w:rsidR="00A552EE" w:rsidRPr="00A552EE" w:rsidRDefault="00A552EE">
                      <w:pPr>
                        <w:rPr>
                          <w:b/>
                          <w:bCs/>
                        </w:rPr>
                      </w:pPr>
                      <w:r w:rsidRPr="00A552EE">
                        <w:rPr>
                          <w:b/>
                          <w:bCs/>
                        </w:rPr>
                        <w:t>Appendix – 2</w:t>
                      </w:r>
                    </w:p>
                  </w:txbxContent>
                </v:textbox>
              </v:shape>
            </w:pict>
          </mc:Fallback>
        </mc:AlternateContent>
      </w:r>
      <w:r w:rsidR="0076273A">
        <w:rPr>
          <w:rFonts w:asciiTheme="minorHAnsi" w:hAnsiTheme="minorHAnsi" w:cstheme="minorHAnsi"/>
          <w:b/>
          <w:bCs/>
        </w:rPr>
        <w:t xml:space="preserve">NDC </w:t>
      </w:r>
      <w:r w:rsidR="00302A75" w:rsidRPr="00EC309C">
        <w:rPr>
          <w:rFonts w:asciiTheme="minorHAnsi" w:hAnsiTheme="minorHAnsi" w:cstheme="minorHAnsi"/>
          <w:b/>
          <w:bCs/>
        </w:rPr>
        <w:t>Private Access</w:t>
      </w:r>
      <w:r w:rsidR="00DA5499" w:rsidRPr="00EC309C">
        <w:rPr>
          <w:rFonts w:asciiTheme="minorHAnsi" w:hAnsiTheme="minorHAnsi" w:cstheme="minorHAnsi"/>
          <w:b/>
          <w:bCs/>
        </w:rPr>
        <w:t xml:space="preserve"> Service KYC Form</w:t>
      </w:r>
    </w:p>
    <w:p w14:paraId="54E13D03" w14:textId="77777777" w:rsidR="004E649C" w:rsidRPr="00EC309C" w:rsidRDefault="004E649C" w:rsidP="004E649C">
      <w:pPr>
        <w:rPr>
          <w:rFonts w:cstheme="minorHAnsi"/>
        </w:rPr>
      </w:pPr>
    </w:p>
    <w:p w14:paraId="61027F33" w14:textId="383ECB7B" w:rsidR="00DA5499" w:rsidRPr="00EC309C" w:rsidRDefault="00DA5499">
      <w:pPr>
        <w:rPr>
          <w:rFonts w:cstheme="minorHAnsi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40"/>
        <w:gridCol w:w="4950"/>
      </w:tblGrid>
      <w:tr w:rsidR="00DA5499" w:rsidRPr="00EC309C" w14:paraId="6507C272" w14:textId="77777777" w:rsidTr="00251408">
        <w:tc>
          <w:tcPr>
            <w:tcW w:w="3685" w:type="dxa"/>
          </w:tcPr>
          <w:p w14:paraId="699E3B28" w14:textId="3D027366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A. Organization Details</w:t>
            </w:r>
          </w:p>
        </w:tc>
        <w:tc>
          <w:tcPr>
            <w:tcW w:w="540" w:type="dxa"/>
          </w:tcPr>
          <w:p w14:paraId="76506EA1" w14:textId="43CED1F6" w:rsidR="00DA5499" w:rsidRPr="00EC309C" w:rsidRDefault="00DA5499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</w:tcPr>
          <w:p w14:paraId="06B1156C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05AFC0D8" w14:textId="77777777" w:rsidTr="00251408">
        <w:tc>
          <w:tcPr>
            <w:tcW w:w="3685" w:type="dxa"/>
          </w:tcPr>
          <w:p w14:paraId="4E0F0AAA" w14:textId="7FF3B2EA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Customer Organization Name</w:t>
            </w:r>
          </w:p>
        </w:tc>
        <w:tc>
          <w:tcPr>
            <w:tcW w:w="540" w:type="dxa"/>
          </w:tcPr>
          <w:p w14:paraId="32190628" w14:textId="4323B717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050E03AD" w14:textId="455EAFF5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18628DCD" w14:textId="77777777" w:rsidTr="00251408">
        <w:tc>
          <w:tcPr>
            <w:tcW w:w="3685" w:type="dxa"/>
          </w:tcPr>
          <w:p w14:paraId="590C7919" w14:textId="361DE62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Web URL of Customer Organization</w:t>
            </w:r>
          </w:p>
        </w:tc>
        <w:tc>
          <w:tcPr>
            <w:tcW w:w="540" w:type="dxa"/>
          </w:tcPr>
          <w:p w14:paraId="4E8E987C" w14:textId="6403134A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4F7CB62C" w14:textId="45BFF6A9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E1" w:rsidRPr="00EC309C" w14:paraId="7B552E32" w14:textId="77777777" w:rsidTr="00251408">
        <w:tc>
          <w:tcPr>
            <w:tcW w:w="3685" w:type="dxa"/>
          </w:tcPr>
          <w:p w14:paraId="500301AD" w14:textId="7FFCFF65" w:rsidR="00146EE1" w:rsidRPr="00146EE1" w:rsidRDefault="00146EE1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146EE1">
              <w:rPr>
                <w:rFonts w:asciiTheme="minorHAnsi" w:hAnsiTheme="minorHAnsi" w:cstheme="minorHAnsi"/>
              </w:rPr>
              <w:t>Registered Office Address</w:t>
            </w:r>
          </w:p>
        </w:tc>
        <w:tc>
          <w:tcPr>
            <w:tcW w:w="540" w:type="dxa"/>
          </w:tcPr>
          <w:p w14:paraId="1E643C44" w14:textId="63CA4788" w:rsidR="00146EE1" w:rsidRPr="00EC309C" w:rsidRDefault="00146EE1" w:rsidP="00F37FA2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0668BE32" w14:textId="77777777" w:rsidR="00146EE1" w:rsidRPr="00EC309C" w:rsidRDefault="00146EE1" w:rsidP="00F37FA2">
            <w:pPr>
              <w:spacing w:line="288" w:lineRule="auto"/>
              <w:rPr>
                <w:rFonts w:cstheme="minorHAnsi"/>
              </w:rPr>
            </w:pPr>
          </w:p>
        </w:tc>
      </w:tr>
      <w:tr w:rsidR="00DA5499" w:rsidRPr="00EC309C" w14:paraId="09718210" w14:textId="77777777" w:rsidTr="00251408">
        <w:tc>
          <w:tcPr>
            <w:tcW w:w="3685" w:type="dxa"/>
          </w:tcPr>
          <w:p w14:paraId="6229E803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7CB6A3D6" w14:textId="77777777" w:rsidR="00DA5499" w:rsidRPr="00EC309C" w:rsidRDefault="00DA5499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05B84667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354AF836" w14:textId="77777777" w:rsidTr="00251408">
        <w:tc>
          <w:tcPr>
            <w:tcW w:w="3685" w:type="dxa"/>
          </w:tcPr>
          <w:p w14:paraId="7EDD5118" w14:textId="103AE371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B. Service Owner Details</w:t>
            </w:r>
          </w:p>
        </w:tc>
        <w:tc>
          <w:tcPr>
            <w:tcW w:w="540" w:type="dxa"/>
          </w:tcPr>
          <w:p w14:paraId="0B7D0926" w14:textId="77777777" w:rsidR="00DA5499" w:rsidRPr="00EC309C" w:rsidRDefault="00DA5499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56D49AFE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7A488EB5" w14:textId="77777777" w:rsidTr="00251408">
        <w:tc>
          <w:tcPr>
            <w:tcW w:w="3685" w:type="dxa"/>
          </w:tcPr>
          <w:p w14:paraId="17E6BF7A" w14:textId="4306041A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Service Owner Name</w:t>
            </w:r>
          </w:p>
        </w:tc>
        <w:tc>
          <w:tcPr>
            <w:tcW w:w="540" w:type="dxa"/>
          </w:tcPr>
          <w:p w14:paraId="0A4C622C" w14:textId="58D81ED4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2F5EE3F7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4954A75D" w14:textId="77777777" w:rsidTr="00251408">
        <w:tc>
          <w:tcPr>
            <w:tcW w:w="3685" w:type="dxa"/>
          </w:tcPr>
          <w:p w14:paraId="4C97A2D9" w14:textId="5E346331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Designation</w:t>
            </w:r>
          </w:p>
        </w:tc>
        <w:tc>
          <w:tcPr>
            <w:tcW w:w="540" w:type="dxa"/>
          </w:tcPr>
          <w:p w14:paraId="704F4AA7" w14:textId="1ACE3E85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2CEFD11F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3CBB7889" w14:textId="77777777" w:rsidTr="00251408">
        <w:tc>
          <w:tcPr>
            <w:tcW w:w="3685" w:type="dxa"/>
          </w:tcPr>
          <w:p w14:paraId="4FA58376" w14:textId="65E633C6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40" w:type="dxa"/>
          </w:tcPr>
          <w:p w14:paraId="1BB11631" w14:textId="4B5D1383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73AD24D9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251A5CA3" w14:textId="77777777" w:rsidTr="00251408">
        <w:tc>
          <w:tcPr>
            <w:tcW w:w="3685" w:type="dxa"/>
          </w:tcPr>
          <w:p w14:paraId="7F0BEC58" w14:textId="2EEF57C5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Phone (Official)</w:t>
            </w:r>
          </w:p>
        </w:tc>
        <w:tc>
          <w:tcPr>
            <w:tcW w:w="540" w:type="dxa"/>
          </w:tcPr>
          <w:p w14:paraId="0776DE3D" w14:textId="2BFC4DE4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76387DC8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3D57FC6B" w14:textId="77777777" w:rsidTr="00251408">
        <w:tc>
          <w:tcPr>
            <w:tcW w:w="3685" w:type="dxa"/>
          </w:tcPr>
          <w:p w14:paraId="6E112997" w14:textId="4BF01C13" w:rsidR="00DA5499" w:rsidRPr="00EC309C" w:rsidRDefault="007B38E8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Signature &amp; Seal</w:t>
            </w:r>
          </w:p>
        </w:tc>
        <w:tc>
          <w:tcPr>
            <w:tcW w:w="540" w:type="dxa"/>
          </w:tcPr>
          <w:p w14:paraId="23758589" w14:textId="4C4D796D" w:rsidR="00DA5499" w:rsidRPr="00EC309C" w:rsidRDefault="007B38E8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6E90A006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7B38E8" w:rsidRPr="00EC309C" w14:paraId="30E8DE72" w14:textId="77777777" w:rsidTr="00251408">
        <w:tc>
          <w:tcPr>
            <w:tcW w:w="3685" w:type="dxa"/>
          </w:tcPr>
          <w:p w14:paraId="36102B52" w14:textId="77777777" w:rsidR="007B38E8" w:rsidRPr="00EC309C" w:rsidRDefault="007B38E8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255AA87B" w14:textId="77777777" w:rsidR="007B38E8" w:rsidRPr="00EC309C" w:rsidRDefault="007B38E8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21FE394C" w14:textId="77777777" w:rsidR="007B38E8" w:rsidRPr="00EC309C" w:rsidRDefault="007B38E8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7B38E8" w:rsidRPr="00EC309C" w14:paraId="641F92DE" w14:textId="77777777" w:rsidTr="00251408">
        <w:tc>
          <w:tcPr>
            <w:tcW w:w="3685" w:type="dxa"/>
          </w:tcPr>
          <w:p w14:paraId="21B08885" w14:textId="77777777" w:rsidR="007B38E8" w:rsidRPr="00EC309C" w:rsidRDefault="007B38E8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0C72236C" w14:textId="77777777" w:rsidR="007B38E8" w:rsidRPr="00EC309C" w:rsidRDefault="007B38E8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11C59631" w14:textId="77777777" w:rsidR="007B38E8" w:rsidRPr="00EC309C" w:rsidRDefault="007B38E8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7B38E8" w:rsidRPr="00EC309C" w14:paraId="5639CF63" w14:textId="77777777" w:rsidTr="00251408">
        <w:tc>
          <w:tcPr>
            <w:tcW w:w="3685" w:type="dxa"/>
          </w:tcPr>
          <w:p w14:paraId="531AA1E5" w14:textId="77777777" w:rsidR="007B38E8" w:rsidRPr="00EC309C" w:rsidRDefault="007B38E8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3FC1A3C3" w14:textId="77777777" w:rsidR="007B38E8" w:rsidRPr="00EC309C" w:rsidRDefault="007B38E8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02B433F4" w14:textId="77777777" w:rsidR="007B38E8" w:rsidRPr="00EC309C" w:rsidRDefault="007B38E8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6124CDC6" w14:textId="77777777" w:rsidTr="00251408">
        <w:tc>
          <w:tcPr>
            <w:tcW w:w="3685" w:type="dxa"/>
          </w:tcPr>
          <w:p w14:paraId="7F60A843" w14:textId="219A12F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C. Billing &amp; Administrative Details</w:t>
            </w:r>
          </w:p>
        </w:tc>
        <w:tc>
          <w:tcPr>
            <w:tcW w:w="540" w:type="dxa"/>
          </w:tcPr>
          <w:p w14:paraId="3A240462" w14:textId="77777777" w:rsidR="00DA5499" w:rsidRPr="00EC309C" w:rsidRDefault="00DA5499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12C8E8C3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392206C6" w14:textId="77777777" w:rsidTr="00251408">
        <w:tc>
          <w:tcPr>
            <w:tcW w:w="3685" w:type="dxa"/>
          </w:tcPr>
          <w:p w14:paraId="35C3CCC2" w14:textId="6B049613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Primary Billing Contact Name</w:t>
            </w:r>
          </w:p>
        </w:tc>
        <w:tc>
          <w:tcPr>
            <w:tcW w:w="540" w:type="dxa"/>
          </w:tcPr>
          <w:p w14:paraId="3392F43C" w14:textId="6AF51B1E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27B07FC2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40FA6CD1" w14:textId="77777777" w:rsidTr="00251408">
        <w:tc>
          <w:tcPr>
            <w:tcW w:w="3685" w:type="dxa"/>
          </w:tcPr>
          <w:p w14:paraId="304C7EC3" w14:textId="3E9F18B2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Designation</w:t>
            </w:r>
          </w:p>
        </w:tc>
        <w:tc>
          <w:tcPr>
            <w:tcW w:w="540" w:type="dxa"/>
          </w:tcPr>
          <w:p w14:paraId="01A7D3AA" w14:textId="788333B6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1E6FC58D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445246F2" w14:textId="77777777" w:rsidTr="00251408">
        <w:tc>
          <w:tcPr>
            <w:tcW w:w="3685" w:type="dxa"/>
          </w:tcPr>
          <w:p w14:paraId="2AA192F6" w14:textId="5A8A4C20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40" w:type="dxa"/>
          </w:tcPr>
          <w:p w14:paraId="138FAF14" w14:textId="06973EFF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0A3C3F3A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3246D895" w14:textId="77777777" w:rsidTr="00251408">
        <w:tc>
          <w:tcPr>
            <w:tcW w:w="3685" w:type="dxa"/>
          </w:tcPr>
          <w:p w14:paraId="24C3510B" w14:textId="5FEDE143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Phone (Official)</w:t>
            </w:r>
          </w:p>
        </w:tc>
        <w:tc>
          <w:tcPr>
            <w:tcW w:w="540" w:type="dxa"/>
          </w:tcPr>
          <w:p w14:paraId="7408EA5C" w14:textId="43E7C332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1513C3AF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42855A7A" w14:textId="77777777" w:rsidTr="00251408">
        <w:tc>
          <w:tcPr>
            <w:tcW w:w="3685" w:type="dxa"/>
          </w:tcPr>
          <w:p w14:paraId="7D421B6A" w14:textId="5C8E886B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Mobile Phone</w:t>
            </w:r>
          </w:p>
        </w:tc>
        <w:tc>
          <w:tcPr>
            <w:tcW w:w="540" w:type="dxa"/>
          </w:tcPr>
          <w:p w14:paraId="6C229D67" w14:textId="6314671B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06FD67D7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5B4779A2" w14:textId="77777777" w:rsidTr="00251408">
        <w:tc>
          <w:tcPr>
            <w:tcW w:w="3685" w:type="dxa"/>
          </w:tcPr>
          <w:p w14:paraId="02D1B089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416E2015" w14:textId="77777777" w:rsidR="00DA5499" w:rsidRPr="00EC309C" w:rsidRDefault="00DA5499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38D194D5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016A3700" w14:textId="77777777" w:rsidTr="00251408">
        <w:tc>
          <w:tcPr>
            <w:tcW w:w="3685" w:type="dxa"/>
          </w:tcPr>
          <w:p w14:paraId="0E41E0AB" w14:textId="7A23CA18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Secondary Billing Contact Name</w:t>
            </w:r>
          </w:p>
        </w:tc>
        <w:tc>
          <w:tcPr>
            <w:tcW w:w="540" w:type="dxa"/>
          </w:tcPr>
          <w:p w14:paraId="1054C150" w14:textId="29422BF2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1E88CE97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5EDD7A31" w14:textId="77777777" w:rsidTr="00251408">
        <w:tc>
          <w:tcPr>
            <w:tcW w:w="3685" w:type="dxa"/>
          </w:tcPr>
          <w:p w14:paraId="3FD36022" w14:textId="6A9CA440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Designation</w:t>
            </w:r>
          </w:p>
        </w:tc>
        <w:tc>
          <w:tcPr>
            <w:tcW w:w="540" w:type="dxa"/>
          </w:tcPr>
          <w:p w14:paraId="2B1BD50A" w14:textId="16561414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65C8AE8E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31E99BDB" w14:textId="77777777" w:rsidTr="00251408">
        <w:tc>
          <w:tcPr>
            <w:tcW w:w="3685" w:type="dxa"/>
          </w:tcPr>
          <w:p w14:paraId="00DEC4DA" w14:textId="7F4CFB29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40" w:type="dxa"/>
          </w:tcPr>
          <w:p w14:paraId="7D327F43" w14:textId="474C4111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154923A8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1C67E69D" w14:textId="77777777" w:rsidTr="00251408">
        <w:tc>
          <w:tcPr>
            <w:tcW w:w="3685" w:type="dxa"/>
          </w:tcPr>
          <w:p w14:paraId="3DAF193C" w14:textId="5368F5AD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Phone (Official)</w:t>
            </w:r>
          </w:p>
        </w:tc>
        <w:tc>
          <w:tcPr>
            <w:tcW w:w="540" w:type="dxa"/>
          </w:tcPr>
          <w:p w14:paraId="0167D8EF" w14:textId="7CA5D924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07F9FCE7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63B6CD25" w14:textId="77777777" w:rsidTr="00251408">
        <w:tc>
          <w:tcPr>
            <w:tcW w:w="3685" w:type="dxa"/>
          </w:tcPr>
          <w:p w14:paraId="5BDBD2BB" w14:textId="01883E7B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Mobile Phone</w:t>
            </w:r>
          </w:p>
        </w:tc>
        <w:tc>
          <w:tcPr>
            <w:tcW w:w="540" w:type="dxa"/>
          </w:tcPr>
          <w:p w14:paraId="1B302B46" w14:textId="62D1A6A9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21F8E004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356EF9DD" w14:textId="77777777" w:rsidTr="00251408">
        <w:tc>
          <w:tcPr>
            <w:tcW w:w="3685" w:type="dxa"/>
          </w:tcPr>
          <w:p w14:paraId="7D4B8D0F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566F73DB" w14:textId="77777777" w:rsidR="00DA5499" w:rsidRPr="00EC309C" w:rsidRDefault="00DA5499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0CBC78B2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12583D8A" w14:textId="77777777" w:rsidTr="00251408">
        <w:tc>
          <w:tcPr>
            <w:tcW w:w="3685" w:type="dxa"/>
          </w:tcPr>
          <w:p w14:paraId="74B6B9A6" w14:textId="00D82A9B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D. Technical Details</w:t>
            </w:r>
          </w:p>
        </w:tc>
        <w:tc>
          <w:tcPr>
            <w:tcW w:w="540" w:type="dxa"/>
          </w:tcPr>
          <w:p w14:paraId="20FD010E" w14:textId="77777777" w:rsidR="00DA5499" w:rsidRPr="00EC309C" w:rsidRDefault="00DA5499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251E315B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052E132B" w14:textId="77777777" w:rsidTr="00251408">
        <w:tc>
          <w:tcPr>
            <w:tcW w:w="3685" w:type="dxa"/>
          </w:tcPr>
          <w:p w14:paraId="1A395DAA" w14:textId="2E79FDA0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Primary Technical Contact Name</w:t>
            </w:r>
          </w:p>
        </w:tc>
        <w:tc>
          <w:tcPr>
            <w:tcW w:w="540" w:type="dxa"/>
          </w:tcPr>
          <w:p w14:paraId="25CB073F" w14:textId="352D7181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78E1B01C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0DE67FE5" w14:textId="77777777" w:rsidTr="00251408">
        <w:tc>
          <w:tcPr>
            <w:tcW w:w="3685" w:type="dxa"/>
          </w:tcPr>
          <w:p w14:paraId="2548372B" w14:textId="2B683602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Designation</w:t>
            </w:r>
          </w:p>
        </w:tc>
        <w:tc>
          <w:tcPr>
            <w:tcW w:w="540" w:type="dxa"/>
          </w:tcPr>
          <w:p w14:paraId="5E7939DF" w14:textId="57ECC3E4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6BAE0443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69945C94" w14:textId="77777777" w:rsidTr="00251408">
        <w:tc>
          <w:tcPr>
            <w:tcW w:w="3685" w:type="dxa"/>
          </w:tcPr>
          <w:p w14:paraId="4FE70006" w14:textId="3123E183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40" w:type="dxa"/>
          </w:tcPr>
          <w:p w14:paraId="6BF8BB5F" w14:textId="488F36B5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40391982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50F36103" w14:textId="77777777" w:rsidTr="00251408">
        <w:tc>
          <w:tcPr>
            <w:tcW w:w="3685" w:type="dxa"/>
          </w:tcPr>
          <w:p w14:paraId="42B72F07" w14:textId="3932889C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Phone (Official)</w:t>
            </w:r>
          </w:p>
        </w:tc>
        <w:tc>
          <w:tcPr>
            <w:tcW w:w="540" w:type="dxa"/>
          </w:tcPr>
          <w:p w14:paraId="0894017A" w14:textId="62AF8DC1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3109684F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6DE18CDF" w14:textId="77777777" w:rsidTr="00251408">
        <w:tc>
          <w:tcPr>
            <w:tcW w:w="3685" w:type="dxa"/>
          </w:tcPr>
          <w:p w14:paraId="5191137F" w14:textId="03DE111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lastRenderedPageBreak/>
              <w:t>Mobile Phone</w:t>
            </w:r>
          </w:p>
        </w:tc>
        <w:tc>
          <w:tcPr>
            <w:tcW w:w="540" w:type="dxa"/>
          </w:tcPr>
          <w:p w14:paraId="45A5D424" w14:textId="79424903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05C83D3A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405D78A2" w14:textId="77777777" w:rsidTr="00251408">
        <w:tc>
          <w:tcPr>
            <w:tcW w:w="3685" w:type="dxa"/>
          </w:tcPr>
          <w:p w14:paraId="5F8B1510" w14:textId="77777777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75B401D8" w14:textId="77777777" w:rsidR="00DA5499" w:rsidRPr="00EC309C" w:rsidRDefault="00DA5499" w:rsidP="00F37FA2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15B79F0D" w14:textId="64AF213D" w:rsidR="00DA5499" w:rsidRPr="00EC309C" w:rsidRDefault="00DA5499" w:rsidP="00F37FA2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202DB1C0" w14:textId="77777777" w:rsidTr="00251408">
        <w:tc>
          <w:tcPr>
            <w:tcW w:w="3685" w:type="dxa"/>
          </w:tcPr>
          <w:p w14:paraId="1F38045A" w14:textId="712AD089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Secondary Technical Contact Name</w:t>
            </w:r>
          </w:p>
        </w:tc>
        <w:tc>
          <w:tcPr>
            <w:tcW w:w="540" w:type="dxa"/>
          </w:tcPr>
          <w:p w14:paraId="430BA3F2" w14:textId="5ADF8055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309D5E0C" w14:textId="5AF14C84" w:rsidR="00DA5499" w:rsidRPr="00EC309C" w:rsidRDefault="001B05C7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</w:t>
            </w:r>
          </w:p>
        </w:tc>
      </w:tr>
      <w:tr w:rsidR="00DA5499" w:rsidRPr="00EC309C" w14:paraId="639838BB" w14:textId="77777777" w:rsidTr="00251408">
        <w:tc>
          <w:tcPr>
            <w:tcW w:w="3685" w:type="dxa"/>
          </w:tcPr>
          <w:p w14:paraId="16F79015" w14:textId="16B41725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Designation</w:t>
            </w:r>
          </w:p>
        </w:tc>
        <w:tc>
          <w:tcPr>
            <w:tcW w:w="540" w:type="dxa"/>
          </w:tcPr>
          <w:p w14:paraId="325F323F" w14:textId="15E8B605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091772B5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792BA0AC" w14:textId="77777777" w:rsidTr="00251408">
        <w:tc>
          <w:tcPr>
            <w:tcW w:w="3685" w:type="dxa"/>
          </w:tcPr>
          <w:p w14:paraId="6F6E8EB9" w14:textId="1B9B8D8C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40" w:type="dxa"/>
          </w:tcPr>
          <w:p w14:paraId="7F664A3C" w14:textId="39920263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123AE9E5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6472B4B2" w14:textId="77777777" w:rsidTr="00251408">
        <w:tc>
          <w:tcPr>
            <w:tcW w:w="3685" w:type="dxa"/>
          </w:tcPr>
          <w:p w14:paraId="72457FF4" w14:textId="3172513B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Phone (Official)</w:t>
            </w:r>
          </w:p>
        </w:tc>
        <w:tc>
          <w:tcPr>
            <w:tcW w:w="540" w:type="dxa"/>
          </w:tcPr>
          <w:p w14:paraId="6F4A9FAF" w14:textId="09A2FFEE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1CDCFA15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DA5499" w:rsidRPr="00EC309C" w14:paraId="627C01DA" w14:textId="77777777" w:rsidTr="00251408">
        <w:tc>
          <w:tcPr>
            <w:tcW w:w="3685" w:type="dxa"/>
          </w:tcPr>
          <w:p w14:paraId="0E158BFA" w14:textId="4D41097A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EC309C">
              <w:rPr>
                <w:rFonts w:asciiTheme="minorHAnsi" w:hAnsiTheme="minorHAnsi" w:cstheme="minorHAnsi"/>
              </w:rPr>
              <w:t>Mobile Phone</w:t>
            </w:r>
          </w:p>
        </w:tc>
        <w:tc>
          <w:tcPr>
            <w:tcW w:w="540" w:type="dxa"/>
          </w:tcPr>
          <w:p w14:paraId="6BA7A506" w14:textId="53157A1E" w:rsidR="00DA5499" w:rsidRPr="00EC309C" w:rsidRDefault="00DA5499" w:rsidP="00F37F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309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1972C1A8" w14:textId="77777777" w:rsidR="00DA5499" w:rsidRPr="00EC309C" w:rsidRDefault="00DA5499" w:rsidP="00F37FA2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6339D833" w14:textId="2D9B1BF8" w:rsidR="007B38E8" w:rsidRDefault="001B05C7" w:rsidP="00DA5499">
      <w:pPr>
        <w:jc w:val="both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8D80A" wp14:editId="7D7D24E2">
                <wp:simplePos x="0" y="0"/>
                <wp:positionH relativeFrom="margin">
                  <wp:posOffset>4693285</wp:posOffset>
                </wp:positionH>
                <wp:positionV relativeFrom="paragraph">
                  <wp:posOffset>-1596390</wp:posOffset>
                </wp:positionV>
                <wp:extent cx="1066800" cy="390525"/>
                <wp:effectExtent l="0" t="0" r="0" b="9525"/>
                <wp:wrapNone/>
                <wp:docPr id="1170317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DCE00" w14:textId="77777777" w:rsidR="001B05C7" w:rsidRPr="00A552EE" w:rsidRDefault="001B05C7" w:rsidP="001B05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52EE">
                              <w:rPr>
                                <w:b/>
                                <w:bCs/>
                              </w:rPr>
                              <w:t>Appendix –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8D80A" id="_x0000_s1027" type="#_x0000_t202" style="position:absolute;left:0;text-align:left;margin-left:369.55pt;margin-top:-125.7pt;width:84pt;height:30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" fillcolor="white [3201]" stroked="f" strokeweight=".5pt">
                <v:textbox>
                  <w:txbxContent>
                    <w:p w14:paraId="7DCDCE00" w14:textId="77777777" w:rsidR="001B05C7" w:rsidRPr="00A552EE" w:rsidRDefault="001B05C7" w:rsidP="001B05C7">
                      <w:pPr>
                        <w:rPr>
                          <w:b/>
                          <w:bCs/>
                        </w:rPr>
                      </w:pPr>
                      <w:r w:rsidRPr="00A552EE">
                        <w:rPr>
                          <w:b/>
                          <w:bCs/>
                        </w:rPr>
                        <w:t>Appendix –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40"/>
        <w:gridCol w:w="4950"/>
      </w:tblGrid>
      <w:tr w:rsidR="00146EE1" w:rsidRPr="008F7660" w14:paraId="1C82C9C5" w14:textId="77777777" w:rsidTr="008F7660">
        <w:tc>
          <w:tcPr>
            <w:tcW w:w="9175" w:type="dxa"/>
            <w:gridSpan w:val="3"/>
          </w:tcPr>
          <w:p w14:paraId="75C987FB" w14:textId="77777777" w:rsidR="00146EE1" w:rsidRPr="008F7660" w:rsidRDefault="00146EE1" w:rsidP="00146EE1">
            <w:pPr>
              <w:spacing w:before="60" w:after="6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8F7660">
              <w:rPr>
                <w:rFonts w:asciiTheme="minorHAnsi" w:hAnsiTheme="minorHAnsi" w:cstheme="minorHAnsi"/>
                <w:b/>
                <w:bCs/>
              </w:rPr>
              <w:t xml:space="preserve">E. Application Service Provider/Consumer </w:t>
            </w:r>
          </w:p>
          <w:p w14:paraId="163C25CC" w14:textId="57551312" w:rsidR="00146EE1" w:rsidRPr="008F7660" w:rsidRDefault="00146EE1" w:rsidP="00146EE1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  <w:r w:rsidRPr="008F7660">
              <w:rPr>
                <w:rFonts w:asciiTheme="minorHAnsi" w:hAnsiTheme="minorHAnsi" w:cstheme="minorHAnsi"/>
                <w:b/>
                <w:bCs/>
              </w:rPr>
              <w:t>(Government Organization who is an existing customer of BCC NDC Services)</w:t>
            </w:r>
          </w:p>
        </w:tc>
      </w:tr>
      <w:tr w:rsidR="00146EE1" w:rsidRPr="008F7660" w14:paraId="4D19179F" w14:textId="77777777" w:rsidTr="008F7660">
        <w:tc>
          <w:tcPr>
            <w:tcW w:w="3685" w:type="dxa"/>
          </w:tcPr>
          <w:p w14:paraId="6083490E" w14:textId="47917D8A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8F7660">
              <w:rPr>
                <w:rFonts w:asciiTheme="minorHAnsi" w:hAnsiTheme="minorHAnsi" w:cstheme="minorHAnsi"/>
              </w:rPr>
              <w:t>Authorized Persons Name</w:t>
            </w:r>
          </w:p>
        </w:tc>
        <w:tc>
          <w:tcPr>
            <w:tcW w:w="540" w:type="dxa"/>
          </w:tcPr>
          <w:p w14:paraId="27968AA9" w14:textId="77777777" w:rsidR="00146EE1" w:rsidRPr="008F7660" w:rsidRDefault="00146EE1" w:rsidP="00DF635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66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55523070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E1" w:rsidRPr="008F7660" w14:paraId="2759F502" w14:textId="77777777" w:rsidTr="008F7660">
        <w:tc>
          <w:tcPr>
            <w:tcW w:w="3685" w:type="dxa"/>
          </w:tcPr>
          <w:p w14:paraId="56AC0DEB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8F7660">
              <w:rPr>
                <w:rFonts w:asciiTheme="minorHAnsi" w:hAnsiTheme="minorHAnsi" w:cstheme="minorHAnsi"/>
              </w:rPr>
              <w:t>Designation</w:t>
            </w:r>
          </w:p>
        </w:tc>
        <w:tc>
          <w:tcPr>
            <w:tcW w:w="540" w:type="dxa"/>
          </w:tcPr>
          <w:p w14:paraId="219EE470" w14:textId="77777777" w:rsidR="00146EE1" w:rsidRPr="008F7660" w:rsidRDefault="00146EE1" w:rsidP="00DF635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66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67AE5E06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E1" w:rsidRPr="008F7660" w14:paraId="35630B6D" w14:textId="77777777" w:rsidTr="008F7660">
        <w:tc>
          <w:tcPr>
            <w:tcW w:w="3685" w:type="dxa"/>
          </w:tcPr>
          <w:p w14:paraId="3812DEF3" w14:textId="14458A26" w:rsidR="00146EE1" w:rsidRPr="008F7660" w:rsidRDefault="00146EE1" w:rsidP="00146EE1">
            <w:pPr>
              <w:rPr>
                <w:rFonts w:asciiTheme="minorHAnsi" w:hAnsiTheme="minorHAnsi" w:cstheme="minorHAnsi"/>
              </w:rPr>
            </w:pPr>
            <w:r w:rsidRPr="008F7660">
              <w:rPr>
                <w:rFonts w:asciiTheme="minorHAnsi" w:hAnsiTheme="minorHAnsi" w:cstheme="minorHAnsi"/>
              </w:rPr>
              <w:t>Organization Name</w:t>
            </w:r>
          </w:p>
        </w:tc>
        <w:tc>
          <w:tcPr>
            <w:tcW w:w="540" w:type="dxa"/>
          </w:tcPr>
          <w:p w14:paraId="46FFE552" w14:textId="4AD19AB0" w:rsidR="00146EE1" w:rsidRPr="008F7660" w:rsidRDefault="00146EE1" w:rsidP="00DF635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66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620D5AD8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E1" w:rsidRPr="008F7660" w14:paraId="42BB7165" w14:textId="77777777" w:rsidTr="008F7660">
        <w:tc>
          <w:tcPr>
            <w:tcW w:w="3685" w:type="dxa"/>
          </w:tcPr>
          <w:p w14:paraId="048B9D0E" w14:textId="356063E8" w:rsidR="00146EE1" w:rsidRPr="008F7660" w:rsidRDefault="00146EE1" w:rsidP="00146EE1">
            <w:pPr>
              <w:rPr>
                <w:rFonts w:asciiTheme="minorHAnsi" w:hAnsiTheme="minorHAnsi" w:cstheme="minorHAnsi"/>
              </w:rPr>
            </w:pPr>
            <w:r w:rsidRPr="008F7660">
              <w:rPr>
                <w:rFonts w:asciiTheme="minorHAnsi" w:hAnsiTheme="minorHAnsi" w:cstheme="minorHAnsi"/>
              </w:rPr>
              <w:t>Ministry/Division Name</w:t>
            </w:r>
          </w:p>
        </w:tc>
        <w:tc>
          <w:tcPr>
            <w:tcW w:w="540" w:type="dxa"/>
          </w:tcPr>
          <w:p w14:paraId="7B14C36D" w14:textId="4DE58024" w:rsidR="00146EE1" w:rsidRPr="008F7660" w:rsidRDefault="00146EE1" w:rsidP="00DF635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66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669A2647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E1" w:rsidRPr="008F7660" w14:paraId="550D5D94" w14:textId="77777777" w:rsidTr="008F7660">
        <w:tc>
          <w:tcPr>
            <w:tcW w:w="3685" w:type="dxa"/>
          </w:tcPr>
          <w:p w14:paraId="411905A0" w14:textId="109B24F1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8F7660">
              <w:rPr>
                <w:rFonts w:asciiTheme="minorHAnsi" w:hAnsiTheme="minorHAnsi" w:cstheme="minorHAnsi"/>
              </w:rPr>
              <w:t>Email (government domain email)</w:t>
            </w:r>
          </w:p>
        </w:tc>
        <w:tc>
          <w:tcPr>
            <w:tcW w:w="540" w:type="dxa"/>
          </w:tcPr>
          <w:p w14:paraId="77F991EE" w14:textId="77777777" w:rsidR="00146EE1" w:rsidRPr="008F7660" w:rsidRDefault="00146EE1" w:rsidP="00DF635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66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3C604A40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E1" w:rsidRPr="008F7660" w14:paraId="22FC0D02" w14:textId="77777777" w:rsidTr="008F7660">
        <w:tc>
          <w:tcPr>
            <w:tcW w:w="3685" w:type="dxa"/>
          </w:tcPr>
          <w:p w14:paraId="7CCBD8EB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8F7660">
              <w:rPr>
                <w:rFonts w:asciiTheme="minorHAnsi" w:hAnsiTheme="minorHAnsi" w:cstheme="minorHAnsi"/>
              </w:rPr>
              <w:t>Phone (Official)</w:t>
            </w:r>
          </w:p>
        </w:tc>
        <w:tc>
          <w:tcPr>
            <w:tcW w:w="540" w:type="dxa"/>
          </w:tcPr>
          <w:p w14:paraId="334DADA0" w14:textId="77777777" w:rsidR="00146EE1" w:rsidRPr="008F7660" w:rsidRDefault="00146EE1" w:rsidP="00DF635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66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460AAF83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E1" w:rsidRPr="008F7660" w14:paraId="70BA5C7D" w14:textId="77777777" w:rsidTr="008F7660">
        <w:tc>
          <w:tcPr>
            <w:tcW w:w="3685" w:type="dxa"/>
          </w:tcPr>
          <w:p w14:paraId="3A8BC617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8F7660">
              <w:rPr>
                <w:rFonts w:asciiTheme="minorHAnsi" w:hAnsiTheme="minorHAnsi" w:cstheme="minorHAnsi"/>
              </w:rPr>
              <w:t>Mobile Phone</w:t>
            </w:r>
          </w:p>
        </w:tc>
        <w:tc>
          <w:tcPr>
            <w:tcW w:w="540" w:type="dxa"/>
          </w:tcPr>
          <w:p w14:paraId="1F3B3B52" w14:textId="77777777" w:rsidR="00146EE1" w:rsidRPr="008F7660" w:rsidRDefault="00146EE1" w:rsidP="00DF635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66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3E5F7FE5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E1" w:rsidRPr="008F7660" w14:paraId="0AC88EB9" w14:textId="77777777" w:rsidTr="008F7660">
        <w:tc>
          <w:tcPr>
            <w:tcW w:w="3685" w:type="dxa"/>
          </w:tcPr>
          <w:p w14:paraId="7339D68E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0CE902CB" w14:textId="0450D203" w:rsidR="00146EE1" w:rsidRPr="008F7660" w:rsidRDefault="00146EE1" w:rsidP="00DF635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621CED4D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E1" w:rsidRPr="008F7660" w14:paraId="391C244A" w14:textId="77777777" w:rsidTr="008F7660">
        <w:tc>
          <w:tcPr>
            <w:tcW w:w="9175" w:type="dxa"/>
            <w:gridSpan w:val="3"/>
          </w:tcPr>
          <w:p w14:paraId="69D55B4A" w14:textId="007854DF" w:rsidR="00146EE1" w:rsidRPr="008F7660" w:rsidRDefault="00146EE1" w:rsidP="008F766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8F7660">
              <w:rPr>
                <w:rFonts w:asciiTheme="minorHAnsi" w:hAnsiTheme="minorHAnsi" w:cstheme="minorHAnsi"/>
              </w:rPr>
              <w:t>I hereby authorize [name of the customer organization whom you are authorizing] to request the NDC Private Access Service to access</w:t>
            </w:r>
            <w:r w:rsidR="008F7660" w:rsidRPr="008F7660">
              <w:rPr>
                <w:rFonts w:asciiTheme="minorHAnsi" w:hAnsiTheme="minorHAnsi" w:cstheme="minorHAnsi"/>
              </w:rPr>
              <w:t xml:space="preserve"> (based on permission)</w:t>
            </w:r>
            <w:r w:rsidRPr="008F7660">
              <w:rPr>
                <w:rFonts w:asciiTheme="minorHAnsi" w:hAnsiTheme="minorHAnsi" w:cstheme="minorHAnsi"/>
              </w:rPr>
              <w:t xml:space="preserve"> our resources </w:t>
            </w:r>
            <w:r w:rsidR="008F7660" w:rsidRPr="008F7660">
              <w:rPr>
                <w:rFonts w:asciiTheme="minorHAnsi" w:hAnsiTheme="minorHAnsi" w:cstheme="minorHAnsi"/>
              </w:rPr>
              <w:t>hosted in National Data Center, Bangladesh Computer Council. I also declare that my management is fully acknowledged and aware of this authorization.</w:t>
            </w:r>
          </w:p>
        </w:tc>
      </w:tr>
      <w:tr w:rsidR="00146EE1" w:rsidRPr="008F7660" w14:paraId="4087E10E" w14:textId="77777777" w:rsidTr="008F7660">
        <w:tc>
          <w:tcPr>
            <w:tcW w:w="3685" w:type="dxa"/>
          </w:tcPr>
          <w:p w14:paraId="524E0FCD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17C1199F" w14:textId="77777777" w:rsidR="00146EE1" w:rsidRPr="008F7660" w:rsidRDefault="00146EE1" w:rsidP="00DF635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0" w:type="dxa"/>
          </w:tcPr>
          <w:p w14:paraId="66009CAF" w14:textId="77777777" w:rsidR="00146EE1" w:rsidRPr="008F7660" w:rsidRDefault="00146EE1" w:rsidP="00DF6350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8F7660" w:rsidRPr="008F7660" w14:paraId="5EA83270" w14:textId="77777777" w:rsidTr="008F7660">
        <w:tc>
          <w:tcPr>
            <w:tcW w:w="3685" w:type="dxa"/>
          </w:tcPr>
          <w:p w14:paraId="7729C5A3" w14:textId="5EF0636D" w:rsidR="008F7660" w:rsidRPr="008F7660" w:rsidRDefault="008F7660" w:rsidP="00DF6350">
            <w:pPr>
              <w:spacing w:line="288" w:lineRule="auto"/>
              <w:rPr>
                <w:rFonts w:cstheme="minorHAnsi"/>
              </w:rPr>
            </w:pPr>
            <w:r w:rsidRPr="008F7660">
              <w:rPr>
                <w:rFonts w:asciiTheme="minorHAnsi" w:hAnsiTheme="minorHAnsi" w:cstheme="minorHAnsi"/>
              </w:rPr>
              <w:t>Signature with Seal</w:t>
            </w:r>
          </w:p>
        </w:tc>
        <w:tc>
          <w:tcPr>
            <w:tcW w:w="540" w:type="dxa"/>
          </w:tcPr>
          <w:p w14:paraId="188FF5BA" w14:textId="47233EF0" w:rsidR="008F7660" w:rsidRPr="008F7660" w:rsidRDefault="008F7660" w:rsidP="00DF6350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950" w:type="dxa"/>
          </w:tcPr>
          <w:p w14:paraId="5D4FAD0F" w14:textId="77777777" w:rsidR="008F7660" w:rsidRDefault="008F7660" w:rsidP="00DF6350">
            <w:pPr>
              <w:spacing w:line="288" w:lineRule="auto"/>
              <w:rPr>
                <w:rFonts w:cstheme="minorHAnsi"/>
              </w:rPr>
            </w:pPr>
          </w:p>
          <w:p w14:paraId="55F0D9CC" w14:textId="77777777" w:rsidR="008F7660" w:rsidRDefault="008F7660" w:rsidP="00DF6350">
            <w:pPr>
              <w:spacing w:line="288" w:lineRule="auto"/>
              <w:rPr>
                <w:rFonts w:cstheme="minorHAnsi"/>
              </w:rPr>
            </w:pPr>
          </w:p>
          <w:p w14:paraId="1D2E3BB1" w14:textId="77777777" w:rsidR="008F7660" w:rsidRDefault="008F7660" w:rsidP="00DF6350">
            <w:pPr>
              <w:spacing w:line="288" w:lineRule="auto"/>
              <w:rPr>
                <w:rFonts w:cstheme="minorHAnsi"/>
              </w:rPr>
            </w:pPr>
          </w:p>
          <w:p w14:paraId="5F2DF8C0" w14:textId="77777777" w:rsidR="008F7660" w:rsidRDefault="008F7660" w:rsidP="00DF6350">
            <w:pPr>
              <w:spacing w:line="288" w:lineRule="auto"/>
              <w:rPr>
                <w:rFonts w:cstheme="minorHAnsi"/>
              </w:rPr>
            </w:pPr>
          </w:p>
          <w:p w14:paraId="5CA10FC8" w14:textId="77777777" w:rsidR="008F7660" w:rsidRDefault="008F7660" w:rsidP="00DF6350">
            <w:pPr>
              <w:spacing w:line="288" w:lineRule="auto"/>
              <w:rPr>
                <w:rFonts w:cstheme="minorHAnsi"/>
              </w:rPr>
            </w:pPr>
          </w:p>
          <w:p w14:paraId="29FFEF31" w14:textId="77777777" w:rsidR="008F7660" w:rsidRDefault="008F7660" w:rsidP="00DF6350">
            <w:pPr>
              <w:spacing w:line="288" w:lineRule="auto"/>
              <w:rPr>
                <w:rFonts w:cstheme="minorHAnsi"/>
              </w:rPr>
            </w:pPr>
          </w:p>
          <w:p w14:paraId="65D2AF9E" w14:textId="29E7504A" w:rsidR="008F7660" w:rsidRPr="008F7660" w:rsidRDefault="008F7660" w:rsidP="00DF6350">
            <w:pPr>
              <w:spacing w:line="288" w:lineRule="auto"/>
              <w:rPr>
                <w:rFonts w:cstheme="minorHAnsi"/>
              </w:rPr>
            </w:pPr>
          </w:p>
        </w:tc>
      </w:tr>
    </w:tbl>
    <w:p w14:paraId="161B9768" w14:textId="77777777" w:rsidR="00146EE1" w:rsidRPr="00EC309C" w:rsidRDefault="00146EE1" w:rsidP="00DA5499">
      <w:pPr>
        <w:jc w:val="both"/>
        <w:rPr>
          <w:rFonts w:cstheme="minorHAnsi"/>
        </w:rPr>
      </w:pPr>
    </w:p>
    <w:p w14:paraId="208CBB44" w14:textId="70668696" w:rsidR="00DA5499" w:rsidRPr="00EC309C" w:rsidRDefault="00DA5499" w:rsidP="00DA5499">
      <w:pPr>
        <w:jc w:val="both"/>
        <w:rPr>
          <w:rFonts w:cstheme="minorHAnsi"/>
        </w:rPr>
      </w:pPr>
      <w:r w:rsidRPr="00EC309C">
        <w:rPr>
          <w:rFonts w:cstheme="minorHAnsi"/>
          <w:b/>
          <w:sz w:val="22"/>
        </w:rPr>
        <w:t>Note:</w:t>
      </w:r>
      <w:r w:rsidRPr="00EC309C">
        <w:rPr>
          <w:rFonts w:cstheme="minorHAnsi"/>
          <w:sz w:val="22"/>
        </w:rPr>
        <w:t xml:space="preserve"> Email Address has to be under the registered domain of the customer organization</w:t>
      </w:r>
      <w:r w:rsidR="007B38E8" w:rsidRPr="00EC309C">
        <w:rPr>
          <w:rFonts w:cstheme="minorHAnsi"/>
        </w:rPr>
        <w:t>.</w:t>
      </w:r>
    </w:p>
    <w:sectPr w:rsidR="00DA5499" w:rsidRPr="00EC309C" w:rsidSect="004E649C">
      <w:headerReference w:type="default" r:id="rId8"/>
      <w:footerReference w:type="default" r:id="rId9"/>
      <w:pgSz w:w="11906" w:h="16838" w:code="9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DBF3" w14:textId="77777777" w:rsidR="0048446E" w:rsidRDefault="0048446E" w:rsidP="00A552EE">
      <w:r>
        <w:separator/>
      </w:r>
    </w:p>
  </w:endnote>
  <w:endnote w:type="continuationSeparator" w:id="0">
    <w:p w14:paraId="77CA4F23" w14:textId="77777777" w:rsidR="0048446E" w:rsidRDefault="0048446E" w:rsidP="00A5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laimanLipi">
    <w:altName w:val="Mistral"/>
    <w:charset w:val="00"/>
    <w:family w:val="script"/>
    <w:pitch w:val="fixed"/>
    <w:sig w:usb0="80018007" w:usb1="0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141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FD9F6" w14:textId="79F6888F" w:rsidR="00A552EE" w:rsidRDefault="00A552EE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71FF307B" w14:textId="77777777" w:rsidR="00A552EE" w:rsidRDefault="00A552EE" w:rsidP="00A552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DF56" w14:textId="77777777" w:rsidR="0048446E" w:rsidRDefault="0048446E" w:rsidP="00A552EE">
      <w:r>
        <w:separator/>
      </w:r>
    </w:p>
  </w:footnote>
  <w:footnote w:type="continuationSeparator" w:id="0">
    <w:p w14:paraId="16E257C8" w14:textId="77777777" w:rsidR="0048446E" w:rsidRDefault="0048446E" w:rsidP="00A5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DD2B" w14:textId="14830C93" w:rsidR="00153466" w:rsidRDefault="00153466" w:rsidP="001534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C3C8C" wp14:editId="492B165D">
              <wp:simplePos x="0" y="0"/>
              <wp:positionH relativeFrom="column">
                <wp:posOffset>4638675</wp:posOffset>
              </wp:positionH>
              <wp:positionV relativeFrom="paragraph">
                <wp:posOffset>-142240</wp:posOffset>
              </wp:positionV>
              <wp:extent cx="1447800" cy="609600"/>
              <wp:effectExtent l="0" t="0" r="0" b="0"/>
              <wp:wrapNone/>
              <wp:docPr id="155447252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3F9C59" w14:textId="070D7AEE" w:rsidR="00153466" w:rsidRDefault="00153466">
                          <w:r>
                            <w:rPr>
                              <w:noProof/>
                            </w:rPr>
                            <w:t xml:space="preserve">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4B315E" wp14:editId="1BB1C6F5">
                                <wp:extent cx="353695" cy="502285"/>
                                <wp:effectExtent l="0" t="0" r="8255" b="0"/>
                                <wp:docPr id="6296074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960747" name="Picture 6296074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3695" cy="502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C3C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65.25pt;margin-top:-11.2pt;width:11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" fillcolor="white [3201]" stroked="f" strokeweight=".5pt">
              <v:textbox>
                <w:txbxContent>
                  <w:p w14:paraId="5D3F9C59" w14:textId="070D7AEE" w:rsidR="00153466" w:rsidRDefault="00153466">
                    <w:r>
                      <w:rPr>
                        <w:noProof/>
                      </w:rPr>
                      <w:t xml:space="preserve">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C4B315E" wp14:editId="1BB1C6F5">
                          <wp:extent cx="353695" cy="502285"/>
                          <wp:effectExtent l="0" t="0" r="8255" b="0"/>
                          <wp:docPr id="62960747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960747" name="Picture 6296074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3695" cy="502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07E627" wp14:editId="3A99B1E3">
          <wp:extent cx="1274811" cy="504825"/>
          <wp:effectExtent l="0" t="0" r="1905" b="0"/>
          <wp:docPr id="12298217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821785" name="Picture 12298217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989" cy="507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E88"/>
    <w:multiLevelType w:val="hybridMultilevel"/>
    <w:tmpl w:val="7270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583F"/>
    <w:multiLevelType w:val="hybridMultilevel"/>
    <w:tmpl w:val="5F6E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4ABA"/>
    <w:multiLevelType w:val="hybridMultilevel"/>
    <w:tmpl w:val="1EFAA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52055"/>
    <w:multiLevelType w:val="hybridMultilevel"/>
    <w:tmpl w:val="0030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2086"/>
    <w:multiLevelType w:val="hybridMultilevel"/>
    <w:tmpl w:val="FD5C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6790B"/>
    <w:multiLevelType w:val="hybridMultilevel"/>
    <w:tmpl w:val="D2D00F6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DAA7D36"/>
    <w:multiLevelType w:val="hybridMultilevel"/>
    <w:tmpl w:val="CDD8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3451"/>
    <w:multiLevelType w:val="hybridMultilevel"/>
    <w:tmpl w:val="76A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A4B99"/>
    <w:multiLevelType w:val="hybridMultilevel"/>
    <w:tmpl w:val="F5569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49474A"/>
    <w:multiLevelType w:val="hybridMultilevel"/>
    <w:tmpl w:val="F5569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9903621">
    <w:abstractNumId w:val="4"/>
  </w:num>
  <w:num w:numId="2" w16cid:durableId="2005163688">
    <w:abstractNumId w:val="2"/>
  </w:num>
  <w:num w:numId="3" w16cid:durableId="366375850">
    <w:abstractNumId w:val="7"/>
  </w:num>
  <w:num w:numId="4" w16cid:durableId="1560626525">
    <w:abstractNumId w:val="0"/>
  </w:num>
  <w:num w:numId="5" w16cid:durableId="721057031">
    <w:abstractNumId w:val="1"/>
  </w:num>
  <w:num w:numId="6" w16cid:durableId="1735930263">
    <w:abstractNumId w:val="3"/>
  </w:num>
  <w:num w:numId="7" w16cid:durableId="929922687">
    <w:abstractNumId w:val="8"/>
  </w:num>
  <w:num w:numId="8" w16cid:durableId="943922056">
    <w:abstractNumId w:val="9"/>
  </w:num>
  <w:num w:numId="9" w16cid:durableId="582879195">
    <w:abstractNumId w:val="5"/>
  </w:num>
  <w:num w:numId="10" w16cid:durableId="1258951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99"/>
    <w:rsid w:val="00146EE1"/>
    <w:rsid w:val="00153466"/>
    <w:rsid w:val="001B05C7"/>
    <w:rsid w:val="002118B9"/>
    <w:rsid w:val="00251408"/>
    <w:rsid w:val="002E486A"/>
    <w:rsid w:val="00302A75"/>
    <w:rsid w:val="00456C4B"/>
    <w:rsid w:val="0048446E"/>
    <w:rsid w:val="004E649C"/>
    <w:rsid w:val="0076273A"/>
    <w:rsid w:val="007B38E8"/>
    <w:rsid w:val="008672B2"/>
    <w:rsid w:val="008F7660"/>
    <w:rsid w:val="00A552EE"/>
    <w:rsid w:val="00CB6766"/>
    <w:rsid w:val="00D64D54"/>
    <w:rsid w:val="00DA5499"/>
    <w:rsid w:val="00E010BF"/>
    <w:rsid w:val="00EC309C"/>
    <w:rsid w:val="00F3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6C796"/>
  <w15:chartTrackingRefBased/>
  <w15:docId w15:val="{38C2BFB6-844D-4B45-A7E7-6A17E5FD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99"/>
    <w:pPr>
      <w:suppressAutoHyphens/>
      <w:spacing w:after="0" w:line="240" w:lineRule="auto"/>
    </w:pPr>
    <w:rPr>
      <w:rFonts w:eastAsia="SimSun" w:cs="SolaimanLipi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9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rsid w:val="00DA5499"/>
    <w:pPr>
      <w:suppressLineNumbers/>
      <w:spacing w:before="120" w:after="120"/>
    </w:pPr>
    <w:rPr>
      <w:rFonts w:cs="Mangal"/>
      <w:i/>
      <w:iCs/>
    </w:rPr>
  </w:style>
  <w:style w:type="table" w:styleId="TableGrid">
    <w:name w:val="Table Grid"/>
    <w:basedOn w:val="TableNormal"/>
    <w:uiPriority w:val="39"/>
    <w:rsid w:val="00DA5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54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A5499"/>
    <w:pPr>
      <w:ind w:left="720"/>
      <w:contextualSpacing/>
    </w:pPr>
  </w:style>
  <w:style w:type="character" w:styleId="Hyperlink">
    <w:name w:val="Hyperlink"/>
    <w:uiPriority w:val="99"/>
    <w:rsid w:val="00CB67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5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EE"/>
    <w:rPr>
      <w:rFonts w:eastAsia="SimSun" w:cs="SolaimanLipi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55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EE"/>
    <w:rPr>
      <w:rFonts w:eastAsia="SimSun" w:cs="SolaimanLipi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A36B-D4DE-4626-8727-3923AC7A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zenarul islam</cp:lastModifiedBy>
  <cp:revision>22</cp:revision>
  <dcterms:created xsi:type="dcterms:W3CDTF">2019-12-29T06:27:00Z</dcterms:created>
  <dcterms:modified xsi:type="dcterms:W3CDTF">2023-12-11T08:33:00Z</dcterms:modified>
</cp:coreProperties>
</file>